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2750C" w14:textId="77777777" w:rsidR="00495DA2" w:rsidRPr="002B0211" w:rsidRDefault="00495DA2" w:rsidP="00495DA2">
      <w:pPr>
        <w:spacing w:after="0" w:line="276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B0211">
        <w:rPr>
          <w:rFonts w:ascii="Times New Roman" w:hAnsi="Times New Roman" w:cs="Times New Roman"/>
          <w:b/>
          <w:color w:val="002060"/>
          <w:sz w:val="28"/>
          <w:szCs w:val="28"/>
        </w:rPr>
        <w:t>НАЦИОНАЛЬНАЯ ОБЩЕСТВЕННО-ПРОФЕССИОНАЛЬНАЯ</w:t>
      </w:r>
    </w:p>
    <w:p w14:paraId="54F13E20" w14:textId="77777777" w:rsidR="00495DA2" w:rsidRPr="002B0211" w:rsidRDefault="00495DA2" w:rsidP="00495DA2">
      <w:pPr>
        <w:spacing w:after="0" w:line="276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B0211">
        <w:rPr>
          <w:rFonts w:ascii="Times New Roman" w:hAnsi="Times New Roman" w:cs="Times New Roman"/>
          <w:b/>
          <w:color w:val="002060"/>
          <w:sz w:val="28"/>
          <w:szCs w:val="28"/>
        </w:rPr>
        <w:t>ПРЕМИЯ «ПРИЗНАНИЕ – 2023»</w:t>
      </w:r>
    </w:p>
    <w:p w14:paraId="45E939A0" w14:textId="77777777" w:rsidR="00495DA2" w:rsidRPr="002B0211" w:rsidRDefault="00495DA2" w:rsidP="00495DA2">
      <w:pPr>
        <w:spacing w:after="0" w:line="276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14:paraId="1F548D76" w14:textId="77777777" w:rsidR="00495DA2" w:rsidRPr="002B0211" w:rsidRDefault="00495DA2" w:rsidP="00495DA2">
      <w:pPr>
        <w:spacing w:after="0" w:line="276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B0211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Номинация </w:t>
      </w:r>
    </w:p>
    <w:p w14:paraId="09C3B5A5" w14:textId="77777777" w:rsidR="00495DA2" w:rsidRDefault="00495DA2" w:rsidP="00495DA2">
      <w:pPr>
        <w:spacing w:after="0" w:line="276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B0211">
        <w:rPr>
          <w:rFonts w:ascii="Times New Roman" w:hAnsi="Times New Roman" w:cs="Times New Roman"/>
          <w:b/>
          <w:color w:val="002060"/>
          <w:sz w:val="28"/>
          <w:szCs w:val="28"/>
        </w:rPr>
        <w:t>«ОТЕЧЕСТВЕННАЯ ШКОЛА – ЗА ВЕРНОСТЬ ТРАДИЦИЯМ»</w:t>
      </w:r>
    </w:p>
    <w:p w14:paraId="62512A2E" w14:textId="77777777" w:rsidR="002B0211" w:rsidRPr="002B0211" w:rsidRDefault="002B0211" w:rsidP="00495DA2">
      <w:pPr>
        <w:spacing w:after="0" w:line="276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tbl>
      <w:tblPr>
        <w:tblStyle w:val="a3"/>
        <w:tblW w:w="14772" w:type="dxa"/>
        <w:tblInd w:w="-1877" w:type="dxa"/>
        <w:tblLayout w:type="fixed"/>
        <w:tblLook w:val="04A0" w:firstRow="1" w:lastRow="0" w:firstColumn="1" w:lastColumn="0" w:noHBand="0" w:noVBand="1"/>
      </w:tblPr>
      <w:tblGrid>
        <w:gridCol w:w="489"/>
        <w:gridCol w:w="3935"/>
        <w:gridCol w:w="3402"/>
        <w:gridCol w:w="6946"/>
      </w:tblGrid>
      <w:tr w:rsidR="002501EB" w:rsidRPr="0013609E" w14:paraId="213C09A9" w14:textId="77777777" w:rsidTr="002501EB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5765F" w14:textId="77777777" w:rsidR="002501EB" w:rsidRPr="0013609E" w:rsidRDefault="002501EB" w:rsidP="002A7D07">
            <w:pPr>
              <w:jc w:val="center"/>
              <w:rPr>
                <w:b/>
                <w:bCs/>
                <w:color w:val="002060"/>
                <w:sz w:val="24"/>
              </w:rPr>
            </w:pPr>
            <w:r w:rsidRPr="0013609E">
              <w:rPr>
                <w:b/>
                <w:bCs/>
                <w:color w:val="002060"/>
                <w:sz w:val="24"/>
              </w:rPr>
              <w:t>№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AE810" w14:textId="77777777" w:rsidR="002501EB" w:rsidRPr="0013609E" w:rsidRDefault="002501EB" w:rsidP="002A7D07">
            <w:pPr>
              <w:jc w:val="center"/>
              <w:rPr>
                <w:b/>
                <w:bCs/>
                <w:color w:val="002060"/>
                <w:sz w:val="24"/>
              </w:rPr>
            </w:pPr>
            <w:r w:rsidRPr="0013609E">
              <w:rPr>
                <w:b/>
                <w:bCs/>
                <w:color w:val="002060"/>
                <w:sz w:val="24"/>
              </w:rPr>
              <w:t>Ф.И.О.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58794" w14:textId="77777777" w:rsidR="002501EB" w:rsidRPr="0013609E" w:rsidRDefault="002501EB" w:rsidP="002A7D07">
            <w:pPr>
              <w:jc w:val="center"/>
              <w:rPr>
                <w:b/>
                <w:bCs/>
                <w:color w:val="002060"/>
                <w:sz w:val="24"/>
              </w:rPr>
            </w:pPr>
            <w:r w:rsidRPr="0013609E">
              <w:rPr>
                <w:b/>
                <w:bCs/>
                <w:color w:val="002060"/>
                <w:sz w:val="24"/>
              </w:rPr>
              <w:t>Регион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F0378" w14:textId="77777777" w:rsidR="002501EB" w:rsidRPr="0013609E" w:rsidRDefault="002501EB" w:rsidP="002A7D07">
            <w:pPr>
              <w:jc w:val="center"/>
              <w:rPr>
                <w:b/>
                <w:bCs/>
                <w:color w:val="002060"/>
                <w:sz w:val="24"/>
              </w:rPr>
            </w:pPr>
            <w:r w:rsidRPr="0013609E">
              <w:rPr>
                <w:b/>
                <w:bCs/>
                <w:color w:val="002060"/>
                <w:sz w:val="24"/>
              </w:rPr>
              <w:t>Должность педагога</w:t>
            </w:r>
          </w:p>
        </w:tc>
      </w:tr>
      <w:tr w:rsidR="002501EB" w:rsidRPr="0013609E" w14:paraId="1D528865" w14:textId="77777777" w:rsidTr="002501EB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35FEC" w14:textId="2B3A5FF6" w:rsidR="002501EB" w:rsidRPr="0013609E" w:rsidRDefault="002501EB" w:rsidP="002B0211">
            <w:pPr>
              <w:jc w:val="center"/>
              <w:rPr>
                <w:b/>
                <w:bCs/>
                <w:color w:val="002060"/>
                <w:sz w:val="24"/>
              </w:rPr>
            </w:pPr>
            <w:r w:rsidRPr="002B0211">
              <w:rPr>
                <w:color w:val="002060"/>
                <w:sz w:val="24"/>
                <w:szCs w:val="24"/>
              </w:rPr>
              <w:t>1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019AF" w14:textId="026D4078" w:rsidR="002501EB" w:rsidRPr="002B0211" w:rsidRDefault="002501EB" w:rsidP="00F05A04">
            <w:pPr>
              <w:jc w:val="center"/>
              <w:rPr>
                <w:color w:val="002060"/>
                <w:sz w:val="24"/>
                <w:szCs w:val="24"/>
              </w:rPr>
            </w:pPr>
            <w:r w:rsidRPr="002B0211">
              <w:rPr>
                <w:color w:val="002060"/>
                <w:sz w:val="24"/>
                <w:szCs w:val="24"/>
              </w:rPr>
              <w:t>Аксенова</w:t>
            </w:r>
          </w:p>
          <w:p w14:paraId="2373B39B" w14:textId="42664D0E" w:rsidR="002501EB" w:rsidRPr="0013609E" w:rsidRDefault="002501EB" w:rsidP="00F05A04">
            <w:pPr>
              <w:jc w:val="center"/>
              <w:rPr>
                <w:b/>
                <w:bCs/>
                <w:color w:val="002060"/>
                <w:sz w:val="24"/>
              </w:rPr>
            </w:pPr>
            <w:r w:rsidRPr="002B0211">
              <w:rPr>
                <w:color w:val="002060"/>
                <w:sz w:val="24"/>
                <w:szCs w:val="24"/>
              </w:rPr>
              <w:t>Оксана Владимировна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E171A" w14:textId="344EFA76" w:rsidR="002501EB" w:rsidRPr="0013609E" w:rsidRDefault="002501EB" w:rsidP="00F05A04">
            <w:pPr>
              <w:jc w:val="center"/>
              <w:rPr>
                <w:b/>
                <w:bCs/>
                <w:color w:val="002060"/>
                <w:sz w:val="24"/>
              </w:rPr>
            </w:pPr>
            <w:r w:rsidRPr="002B0211">
              <w:rPr>
                <w:color w:val="002060"/>
                <w:sz w:val="24"/>
                <w:szCs w:val="24"/>
              </w:rPr>
              <w:t>г. Москва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91976" w14:textId="4176CEA3" w:rsidR="002501EB" w:rsidRPr="0013609E" w:rsidRDefault="002501EB" w:rsidP="00F05A04">
            <w:pPr>
              <w:jc w:val="center"/>
              <w:rPr>
                <w:b/>
                <w:bCs/>
                <w:color w:val="002060"/>
                <w:sz w:val="24"/>
              </w:rPr>
            </w:pPr>
            <w:r w:rsidRPr="002B0211">
              <w:rPr>
                <w:color w:val="002060"/>
                <w:sz w:val="24"/>
                <w:szCs w:val="24"/>
              </w:rPr>
              <w:t>Учитель начальных классов Русской классической гимназии ВГУЮ (РПА Минюста России)</w:t>
            </w:r>
          </w:p>
        </w:tc>
      </w:tr>
      <w:tr w:rsidR="002501EB" w:rsidRPr="0013609E" w14:paraId="0470CD7A" w14:textId="77777777" w:rsidTr="002501EB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D33C5" w14:textId="08FF0464" w:rsidR="002501EB" w:rsidRPr="0013609E" w:rsidRDefault="002501EB" w:rsidP="002B0211">
            <w:pPr>
              <w:jc w:val="center"/>
              <w:rPr>
                <w:b/>
                <w:bCs/>
                <w:color w:val="002060"/>
                <w:sz w:val="24"/>
              </w:rPr>
            </w:pPr>
            <w:r w:rsidRPr="002B0211">
              <w:rPr>
                <w:color w:val="002060"/>
                <w:sz w:val="24"/>
                <w:szCs w:val="24"/>
              </w:rPr>
              <w:t>2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82621" w14:textId="608B8264" w:rsidR="002501EB" w:rsidRPr="002B0211" w:rsidRDefault="002501EB" w:rsidP="00F05A04">
            <w:pPr>
              <w:jc w:val="center"/>
              <w:rPr>
                <w:color w:val="002060"/>
                <w:sz w:val="24"/>
                <w:szCs w:val="24"/>
              </w:rPr>
            </w:pPr>
            <w:r w:rsidRPr="002B0211">
              <w:rPr>
                <w:color w:val="002060"/>
                <w:sz w:val="24"/>
                <w:szCs w:val="24"/>
              </w:rPr>
              <w:t>Барышева</w:t>
            </w:r>
          </w:p>
          <w:p w14:paraId="62BB837F" w14:textId="63160E11" w:rsidR="002501EB" w:rsidRPr="002B0211" w:rsidRDefault="002501EB" w:rsidP="00F05A04">
            <w:pPr>
              <w:jc w:val="center"/>
              <w:rPr>
                <w:color w:val="002060"/>
                <w:sz w:val="24"/>
                <w:szCs w:val="24"/>
              </w:rPr>
            </w:pPr>
            <w:r w:rsidRPr="002B0211">
              <w:rPr>
                <w:color w:val="002060"/>
                <w:sz w:val="24"/>
                <w:szCs w:val="24"/>
              </w:rPr>
              <w:t>Елена</w:t>
            </w:r>
          </w:p>
          <w:p w14:paraId="2E37B94D" w14:textId="4EB0923A" w:rsidR="002501EB" w:rsidRPr="0013609E" w:rsidRDefault="002501EB" w:rsidP="00F05A04">
            <w:pPr>
              <w:jc w:val="center"/>
              <w:rPr>
                <w:b/>
                <w:bCs/>
                <w:color w:val="002060"/>
                <w:sz w:val="24"/>
              </w:rPr>
            </w:pPr>
            <w:r w:rsidRPr="002B0211">
              <w:rPr>
                <w:color w:val="002060"/>
                <w:sz w:val="24"/>
                <w:szCs w:val="24"/>
              </w:rPr>
              <w:t>Викторовна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C834F" w14:textId="0FC6D779" w:rsidR="002501EB" w:rsidRPr="0013609E" w:rsidRDefault="002501EB" w:rsidP="00F05A04">
            <w:pPr>
              <w:jc w:val="center"/>
              <w:rPr>
                <w:b/>
                <w:bCs/>
                <w:color w:val="002060"/>
                <w:sz w:val="24"/>
              </w:rPr>
            </w:pPr>
            <w:r w:rsidRPr="002B0211">
              <w:rPr>
                <w:color w:val="002060"/>
                <w:sz w:val="24"/>
                <w:szCs w:val="24"/>
              </w:rPr>
              <w:t>Ярославская обл</w:t>
            </w:r>
            <w:r>
              <w:rPr>
                <w:color w:val="002060"/>
                <w:sz w:val="24"/>
                <w:szCs w:val="24"/>
              </w:rPr>
              <w:t>асть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63A5B" w14:textId="36EB8051" w:rsidR="002501EB" w:rsidRPr="0013609E" w:rsidRDefault="002501EB" w:rsidP="00F05A04">
            <w:pPr>
              <w:jc w:val="center"/>
              <w:rPr>
                <w:b/>
                <w:bCs/>
                <w:color w:val="002060"/>
                <w:sz w:val="24"/>
              </w:rPr>
            </w:pPr>
            <w:r w:rsidRPr="002B0211">
              <w:rPr>
                <w:color w:val="002060"/>
                <w:sz w:val="24"/>
                <w:szCs w:val="24"/>
              </w:rPr>
              <w:t>Учитель начальных классов ЧОУ «Классическая Гимназия-пансион Свято-</w:t>
            </w:r>
            <w:proofErr w:type="spellStart"/>
            <w:r w:rsidRPr="002B0211">
              <w:rPr>
                <w:color w:val="002060"/>
                <w:sz w:val="24"/>
                <w:szCs w:val="24"/>
              </w:rPr>
              <w:t>Алексиевской</w:t>
            </w:r>
            <w:proofErr w:type="spellEnd"/>
            <w:r w:rsidRPr="002B0211">
              <w:rPr>
                <w:color w:val="002060"/>
                <w:sz w:val="24"/>
                <w:szCs w:val="24"/>
              </w:rPr>
              <w:t xml:space="preserve"> Пустыни памяти протоиерея Василия Лесняка» г. Переславля-Залесского</w:t>
            </w:r>
          </w:p>
        </w:tc>
      </w:tr>
      <w:tr w:rsidR="002501EB" w:rsidRPr="0013609E" w14:paraId="4EC00916" w14:textId="77777777" w:rsidTr="002501EB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6D239" w14:textId="1A61E301" w:rsidR="002501EB" w:rsidRPr="0013609E" w:rsidRDefault="002501EB" w:rsidP="002B0211">
            <w:pPr>
              <w:jc w:val="center"/>
              <w:rPr>
                <w:b/>
                <w:bCs/>
                <w:color w:val="002060"/>
                <w:sz w:val="24"/>
              </w:rPr>
            </w:pPr>
            <w:r w:rsidRPr="002B0211">
              <w:rPr>
                <w:color w:val="002060"/>
                <w:sz w:val="24"/>
                <w:szCs w:val="24"/>
              </w:rPr>
              <w:t>3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E4B85" w14:textId="4F214079" w:rsidR="002501EB" w:rsidRPr="002B0211" w:rsidRDefault="002501EB" w:rsidP="00F05A04">
            <w:pPr>
              <w:jc w:val="center"/>
              <w:rPr>
                <w:color w:val="002060"/>
                <w:sz w:val="24"/>
                <w:szCs w:val="24"/>
              </w:rPr>
            </w:pPr>
            <w:r w:rsidRPr="002B0211">
              <w:rPr>
                <w:color w:val="002060"/>
                <w:sz w:val="24"/>
                <w:szCs w:val="24"/>
              </w:rPr>
              <w:t>Костюченко</w:t>
            </w:r>
          </w:p>
          <w:p w14:paraId="2EB402F6" w14:textId="49B32F82" w:rsidR="002501EB" w:rsidRPr="002B0211" w:rsidRDefault="002501EB" w:rsidP="00F05A04">
            <w:pPr>
              <w:jc w:val="center"/>
              <w:rPr>
                <w:color w:val="002060"/>
                <w:sz w:val="24"/>
                <w:szCs w:val="24"/>
              </w:rPr>
            </w:pPr>
            <w:r w:rsidRPr="002B0211">
              <w:rPr>
                <w:color w:val="002060"/>
                <w:sz w:val="24"/>
                <w:szCs w:val="24"/>
              </w:rPr>
              <w:t>Ирина</w:t>
            </w:r>
          </w:p>
          <w:p w14:paraId="1C3B9154" w14:textId="4AE26272" w:rsidR="002501EB" w:rsidRPr="0013609E" w:rsidRDefault="002501EB" w:rsidP="00F05A04">
            <w:pPr>
              <w:jc w:val="center"/>
              <w:rPr>
                <w:b/>
                <w:bCs/>
                <w:color w:val="002060"/>
                <w:sz w:val="24"/>
              </w:rPr>
            </w:pPr>
            <w:r w:rsidRPr="002B0211">
              <w:rPr>
                <w:color w:val="002060"/>
                <w:sz w:val="24"/>
                <w:szCs w:val="24"/>
              </w:rPr>
              <w:t>Александровна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2F4F8" w14:textId="69E78967" w:rsidR="002501EB" w:rsidRPr="0013609E" w:rsidRDefault="002501EB" w:rsidP="00F05A04">
            <w:pPr>
              <w:jc w:val="center"/>
              <w:rPr>
                <w:b/>
                <w:bCs/>
                <w:color w:val="002060"/>
                <w:sz w:val="24"/>
              </w:rPr>
            </w:pPr>
            <w:r w:rsidRPr="002B0211">
              <w:rPr>
                <w:color w:val="002060"/>
                <w:sz w:val="24"/>
                <w:szCs w:val="24"/>
              </w:rPr>
              <w:t>г. Архангельск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CA371" w14:textId="728F1406" w:rsidR="002501EB" w:rsidRPr="0013609E" w:rsidRDefault="002501EB" w:rsidP="00F05A04">
            <w:pPr>
              <w:jc w:val="center"/>
              <w:rPr>
                <w:b/>
                <w:bCs/>
                <w:color w:val="002060"/>
                <w:sz w:val="24"/>
              </w:rPr>
            </w:pPr>
            <w:r w:rsidRPr="002B0211">
              <w:rPr>
                <w:color w:val="002060"/>
                <w:sz w:val="24"/>
                <w:szCs w:val="24"/>
              </w:rPr>
              <w:t>Директор и преподаватель воскресной школы «МПРО Свято-Сретенский храм» с. Заостровья</w:t>
            </w:r>
          </w:p>
        </w:tc>
      </w:tr>
      <w:tr w:rsidR="002501EB" w:rsidRPr="0013609E" w14:paraId="25AF4957" w14:textId="77777777" w:rsidTr="002501EB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970C5" w14:textId="7E195259" w:rsidR="002501EB" w:rsidRPr="0013609E" w:rsidRDefault="002501EB" w:rsidP="002B0211">
            <w:pPr>
              <w:jc w:val="center"/>
              <w:rPr>
                <w:b/>
                <w:bCs/>
                <w:color w:val="002060"/>
                <w:sz w:val="24"/>
              </w:rPr>
            </w:pPr>
            <w:r w:rsidRPr="002B0211">
              <w:rPr>
                <w:color w:val="002060"/>
                <w:sz w:val="24"/>
                <w:szCs w:val="24"/>
              </w:rPr>
              <w:t>4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91273" w14:textId="7A3267FD" w:rsidR="002501EB" w:rsidRPr="002B0211" w:rsidRDefault="002501EB" w:rsidP="00F05A04">
            <w:pPr>
              <w:jc w:val="center"/>
              <w:rPr>
                <w:color w:val="002060"/>
                <w:sz w:val="24"/>
                <w:szCs w:val="24"/>
              </w:rPr>
            </w:pPr>
            <w:proofErr w:type="spellStart"/>
            <w:r w:rsidRPr="002B0211">
              <w:rPr>
                <w:color w:val="002060"/>
                <w:sz w:val="24"/>
                <w:szCs w:val="24"/>
              </w:rPr>
              <w:t>Малюга</w:t>
            </w:r>
            <w:proofErr w:type="spellEnd"/>
          </w:p>
          <w:p w14:paraId="3BC591D5" w14:textId="7ACC45F9" w:rsidR="002501EB" w:rsidRPr="002B0211" w:rsidRDefault="002501EB" w:rsidP="00F05A04">
            <w:pPr>
              <w:jc w:val="center"/>
              <w:rPr>
                <w:color w:val="002060"/>
                <w:sz w:val="24"/>
                <w:szCs w:val="24"/>
              </w:rPr>
            </w:pPr>
            <w:r w:rsidRPr="002B0211">
              <w:rPr>
                <w:color w:val="002060"/>
                <w:sz w:val="24"/>
                <w:szCs w:val="24"/>
              </w:rPr>
              <w:t>Наталья</w:t>
            </w:r>
          </w:p>
          <w:p w14:paraId="6E081001" w14:textId="257859DE" w:rsidR="002501EB" w:rsidRPr="0013609E" w:rsidRDefault="002501EB" w:rsidP="00F05A04">
            <w:pPr>
              <w:jc w:val="center"/>
              <w:rPr>
                <w:b/>
                <w:bCs/>
                <w:color w:val="002060"/>
                <w:sz w:val="24"/>
              </w:rPr>
            </w:pPr>
            <w:r w:rsidRPr="002B0211">
              <w:rPr>
                <w:color w:val="002060"/>
                <w:sz w:val="24"/>
                <w:szCs w:val="24"/>
              </w:rPr>
              <w:t>Николаевна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AD96B" w14:textId="151C6A0D" w:rsidR="002501EB" w:rsidRPr="0013609E" w:rsidRDefault="002501EB" w:rsidP="00F05A04">
            <w:pPr>
              <w:jc w:val="center"/>
              <w:rPr>
                <w:b/>
                <w:bCs/>
                <w:color w:val="002060"/>
                <w:sz w:val="24"/>
              </w:rPr>
            </w:pPr>
            <w:r w:rsidRPr="002B0211">
              <w:rPr>
                <w:color w:val="002060"/>
                <w:sz w:val="24"/>
                <w:szCs w:val="24"/>
              </w:rPr>
              <w:t>г. Екатеринбург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3BCCF" w14:textId="7E1D2460" w:rsidR="002501EB" w:rsidRPr="0013609E" w:rsidRDefault="002501EB" w:rsidP="00F05A04">
            <w:pPr>
              <w:jc w:val="center"/>
              <w:rPr>
                <w:b/>
                <w:bCs/>
                <w:color w:val="002060"/>
                <w:sz w:val="24"/>
              </w:rPr>
            </w:pPr>
            <w:r w:rsidRPr="002B0211">
              <w:rPr>
                <w:color w:val="002060"/>
                <w:sz w:val="24"/>
                <w:szCs w:val="24"/>
              </w:rPr>
              <w:t>Учитель НЧОУ СОШ «Русская Классическая Школа»</w:t>
            </w:r>
          </w:p>
        </w:tc>
      </w:tr>
      <w:tr w:rsidR="002501EB" w:rsidRPr="0013609E" w14:paraId="6DA6DF76" w14:textId="77777777" w:rsidTr="002501EB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C2B0B" w14:textId="64769C44" w:rsidR="002501EB" w:rsidRPr="0013609E" w:rsidRDefault="002501EB" w:rsidP="002B0211">
            <w:pPr>
              <w:jc w:val="center"/>
              <w:rPr>
                <w:b/>
                <w:bCs/>
                <w:color w:val="002060"/>
                <w:sz w:val="24"/>
              </w:rPr>
            </w:pPr>
            <w:r w:rsidRPr="002B0211">
              <w:rPr>
                <w:color w:val="002060"/>
                <w:sz w:val="24"/>
                <w:szCs w:val="24"/>
              </w:rPr>
              <w:t>5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5D497" w14:textId="09A56569" w:rsidR="002501EB" w:rsidRPr="002B0211" w:rsidRDefault="002501EB" w:rsidP="00F05A04">
            <w:pPr>
              <w:jc w:val="center"/>
              <w:rPr>
                <w:color w:val="002060"/>
                <w:sz w:val="24"/>
                <w:szCs w:val="24"/>
              </w:rPr>
            </w:pPr>
            <w:proofErr w:type="spellStart"/>
            <w:r w:rsidRPr="002B0211">
              <w:rPr>
                <w:color w:val="002060"/>
                <w:sz w:val="24"/>
                <w:szCs w:val="24"/>
              </w:rPr>
              <w:t>Мамьянова</w:t>
            </w:r>
            <w:proofErr w:type="spellEnd"/>
          </w:p>
          <w:p w14:paraId="38C9704F" w14:textId="29301BAD" w:rsidR="002501EB" w:rsidRPr="002B0211" w:rsidRDefault="002501EB" w:rsidP="00F05A04">
            <w:pPr>
              <w:jc w:val="center"/>
              <w:rPr>
                <w:color w:val="002060"/>
                <w:sz w:val="24"/>
                <w:szCs w:val="24"/>
              </w:rPr>
            </w:pPr>
            <w:r w:rsidRPr="002B0211">
              <w:rPr>
                <w:color w:val="002060"/>
                <w:sz w:val="24"/>
                <w:szCs w:val="24"/>
              </w:rPr>
              <w:t>Марина</w:t>
            </w:r>
          </w:p>
          <w:p w14:paraId="4EDC2906" w14:textId="22E65D2B" w:rsidR="002501EB" w:rsidRPr="0013609E" w:rsidRDefault="002501EB" w:rsidP="00F05A04">
            <w:pPr>
              <w:jc w:val="center"/>
              <w:rPr>
                <w:b/>
                <w:bCs/>
                <w:color w:val="002060"/>
                <w:sz w:val="24"/>
              </w:rPr>
            </w:pPr>
            <w:r w:rsidRPr="002B0211">
              <w:rPr>
                <w:color w:val="002060"/>
                <w:sz w:val="24"/>
                <w:szCs w:val="24"/>
              </w:rPr>
              <w:t>Алексеевна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EB7D3" w14:textId="2159D28C" w:rsidR="002501EB" w:rsidRPr="0013609E" w:rsidRDefault="002501EB" w:rsidP="00F05A04">
            <w:pPr>
              <w:jc w:val="center"/>
              <w:rPr>
                <w:b/>
                <w:bCs/>
                <w:color w:val="002060"/>
                <w:sz w:val="24"/>
              </w:rPr>
            </w:pPr>
            <w:r w:rsidRPr="002B0211">
              <w:rPr>
                <w:color w:val="002060"/>
                <w:sz w:val="24"/>
                <w:szCs w:val="24"/>
              </w:rPr>
              <w:t>Ярославская обл</w:t>
            </w:r>
            <w:r>
              <w:rPr>
                <w:color w:val="002060"/>
                <w:sz w:val="24"/>
                <w:szCs w:val="24"/>
              </w:rPr>
              <w:t>асть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F0208" w14:textId="28919E26" w:rsidR="002501EB" w:rsidRPr="0013609E" w:rsidRDefault="002501EB" w:rsidP="00F05A04">
            <w:pPr>
              <w:jc w:val="center"/>
              <w:rPr>
                <w:b/>
                <w:bCs/>
                <w:color w:val="002060"/>
                <w:sz w:val="24"/>
              </w:rPr>
            </w:pPr>
            <w:r w:rsidRPr="002B0211">
              <w:rPr>
                <w:color w:val="002060"/>
                <w:sz w:val="24"/>
                <w:szCs w:val="24"/>
              </w:rPr>
              <w:t>Учитель начальных классов ЧОУ «Классическая Гимназия-пансион Свято-</w:t>
            </w:r>
            <w:proofErr w:type="spellStart"/>
            <w:r w:rsidRPr="002B0211">
              <w:rPr>
                <w:color w:val="002060"/>
                <w:sz w:val="24"/>
                <w:szCs w:val="24"/>
              </w:rPr>
              <w:t>Алексиевской</w:t>
            </w:r>
            <w:proofErr w:type="spellEnd"/>
            <w:r w:rsidRPr="002B0211">
              <w:rPr>
                <w:color w:val="002060"/>
                <w:sz w:val="24"/>
                <w:szCs w:val="24"/>
              </w:rPr>
              <w:t xml:space="preserve"> Пустыни памяти протоирея Василия Лесняка» г. Переславля-Залесского</w:t>
            </w:r>
          </w:p>
        </w:tc>
      </w:tr>
    </w:tbl>
    <w:p w14:paraId="341C4340" w14:textId="77777777" w:rsidR="00495DA2" w:rsidRDefault="00495DA2" w:rsidP="00495DA2">
      <w:pPr>
        <w:spacing w:after="0" w:line="276" w:lineRule="auto"/>
        <w:rPr>
          <w:rFonts w:ascii="Times New Roman" w:hAnsi="Times New Roman" w:cs="Times New Roman"/>
          <w:bCs/>
          <w:color w:val="002060"/>
          <w:sz w:val="28"/>
          <w:szCs w:val="28"/>
        </w:rPr>
      </w:pPr>
    </w:p>
    <w:p w14:paraId="6B91894F" w14:textId="77777777" w:rsidR="002B0211" w:rsidRPr="002B0211" w:rsidRDefault="002B0211" w:rsidP="00495DA2">
      <w:pPr>
        <w:spacing w:after="0" w:line="276" w:lineRule="auto"/>
        <w:rPr>
          <w:rFonts w:ascii="Times New Roman" w:hAnsi="Times New Roman" w:cs="Times New Roman"/>
          <w:bCs/>
          <w:color w:val="002060"/>
          <w:sz w:val="28"/>
          <w:szCs w:val="28"/>
        </w:rPr>
      </w:pPr>
    </w:p>
    <w:p w14:paraId="6FE81629" w14:textId="77777777" w:rsidR="00495DA2" w:rsidRPr="002B0211" w:rsidRDefault="00495DA2" w:rsidP="00495DA2">
      <w:pPr>
        <w:spacing w:after="0" w:line="276" w:lineRule="auto"/>
        <w:rPr>
          <w:rFonts w:ascii="Times New Roman" w:hAnsi="Times New Roman" w:cs="Times New Roman"/>
          <w:bCs/>
          <w:color w:val="002060"/>
          <w:sz w:val="28"/>
          <w:szCs w:val="28"/>
        </w:rPr>
      </w:pPr>
    </w:p>
    <w:sectPr w:rsidR="00495DA2" w:rsidRPr="002B0211" w:rsidSect="002B0211">
      <w:pgSz w:w="16838" w:h="11906" w:orient="landscape"/>
      <w:pgMar w:top="851" w:right="2096" w:bottom="850" w:left="25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AF0"/>
    <w:rsid w:val="000044FB"/>
    <w:rsid w:val="00005841"/>
    <w:rsid w:val="00007BBC"/>
    <w:rsid w:val="000152FA"/>
    <w:rsid w:val="000153F1"/>
    <w:rsid w:val="00015CB0"/>
    <w:rsid w:val="00015FE9"/>
    <w:rsid w:val="00033AEF"/>
    <w:rsid w:val="00046EC0"/>
    <w:rsid w:val="000506AB"/>
    <w:rsid w:val="000600EA"/>
    <w:rsid w:val="00076B76"/>
    <w:rsid w:val="00077ED7"/>
    <w:rsid w:val="000816D8"/>
    <w:rsid w:val="000A40D8"/>
    <w:rsid w:val="000A74AF"/>
    <w:rsid w:val="000C1CBE"/>
    <w:rsid w:val="000D1EE2"/>
    <w:rsid w:val="000D30E6"/>
    <w:rsid w:val="000F0901"/>
    <w:rsid w:val="000F12B0"/>
    <w:rsid w:val="000F1816"/>
    <w:rsid w:val="001042E9"/>
    <w:rsid w:val="00105124"/>
    <w:rsid w:val="001113D7"/>
    <w:rsid w:val="00120969"/>
    <w:rsid w:val="0012128E"/>
    <w:rsid w:val="0012632A"/>
    <w:rsid w:val="00130AF0"/>
    <w:rsid w:val="001341EF"/>
    <w:rsid w:val="001459F6"/>
    <w:rsid w:val="001627D2"/>
    <w:rsid w:val="00162C84"/>
    <w:rsid w:val="0017308C"/>
    <w:rsid w:val="00176586"/>
    <w:rsid w:val="00176CFC"/>
    <w:rsid w:val="00180AC8"/>
    <w:rsid w:val="0019355B"/>
    <w:rsid w:val="001949AE"/>
    <w:rsid w:val="00194E95"/>
    <w:rsid w:val="001B0302"/>
    <w:rsid w:val="001B18BB"/>
    <w:rsid w:val="001F0F48"/>
    <w:rsid w:val="002238B3"/>
    <w:rsid w:val="002377A5"/>
    <w:rsid w:val="002402B8"/>
    <w:rsid w:val="002501EB"/>
    <w:rsid w:val="002532CB"/>
    <w:rsid w:val="0025638C"/>
    <w:rsid w:val="00264690"/>
    <w:rsid w:val="002700DE"/>
    <w:rsid w:val="00276685"/>
    <w:rsid w:val="00280B26"/>
    <w:rsid w:val="002842BF"/>
    <w:rsid w:val="00286136"/>
    <w:rsid w:val="002B0211"/>
    <w:rsid w:val="002C3824"/>
    <w:rsid w:val="002C5B54"/>
    <w:rsid w:val="002D3CCF"/>
    <w:rsid w:val="002E0A73"/>
    <w:rsid w:val="002E4C42"/>
    <w:rsid w:val="002E5EFF"/>
    <w:rsid w:val="002E6DF3"/>
    <w:rsid w:val="002F4EE3"/>
    <w:rsid w:val="002F6558"/>
    <w:rsid w:val="00312BD6"/>
    <w:rsid w:val="0031698A"/>
    <w:rsid w:val="003212F0"/>
    <w:rsid w:val="0032383A"/>
    <w:rsid w:val="00353CAF"/>
    <w:rsid w:val="003669D3"/>
    <w:rsid w:val="0037074F"/>
    <w:rsid w:val="00376F5E"/>
    <w:rsid w:val="0038666C"/>
    <w:rsid w:val="00393C91"/>
    <w:rsid w:val="00393EAD"/>
    <w:rsid w:val="003D3B71"/>
    <w:rsid w:val="003D6603"/>
    <w:rsid w:val="003E12C1"/>
    <w:rsid w:val="003F6D66"/>
    <w:rsid w:val="0040040B"/>
    <w:rsid w:val="0040343B"/>
    <w:rsid w:val="004167B6"/>
    <w:rsid w:val="0042493E"/>
    <w:rsid w:val="00427355"/>
    <w:rsid w:val="00434AF6"/>
    <w:rsid w:val="004675D5"/>
    <w:rsid w:val="00483D52"/>
    <w:rsid w:val="0049550E"/>
    <w:rsid w:val="00495DA2"/>
    <w:rsid w:val="004A2F8A"/>
    <w:rsid w:val="004B52E1"/>
    <w:rsid w:val="004D3359"/>
    <w:rsid w:val="00510F08"/>
    <w:rsid w:val="0051778F"/>
    <w:rsid w:val="00533D26"/>
    <w:rsid w:val="005354F6"/>
    <w:rsid w:val="0054591D"/>
    <w:rsid w:val="00557F4A"/>
    <w:rsid w:val="00562747"/>
    <w:rsid w:val="005722F7"/>
    <w:rsid w:val="005746FB"/>
    <w:rsid w:val="00591900"/>
    <w:rsid w:val="00591E70"/>
    <w:rsid w:val="005C60EE"/>
    <w:rsid w:val="005D3019"/>
    <w:rsid w:val="005F4998"/>
    <w:rsid w:val="00622D49"/>
    <w:rsid w:val="00644BF2"/>
    <w:rsid w:val="006460A2"/>
    <w:rsid w:val="00652D27"/>
    <w:rsid w:val="00654995"/>
    <w:rsid w:val="00662D62"/>
    <w:rsid w:val="006667C3"/>
    <w:rsid w:val="006731C3"/>
    <w:rsid w:val="00674AD7"/>
    <w:rsid w:val="00684499"/>
    <w:rsid w:val="00684EC2"/>
    <w:rsid w:val="00691DBF"/>
    <w:rsid w:val="0069359A"/>
    <w:rsid w:val="006A2C2A"/>
    <w:rsid w:val="006A6E9A"/>
    <w:rsid w:val="006A7D37"/>
    <w:rsid w:val="006B0543"/>
    <w:rsid w:val="006B1E83"/>
    <w:rsid w:val="006B6ED1"/>
    <w:rsid w:val="006B6FDE"/>
    <w:rsid w:val="006C6AA4"/>
    <w:rsid w:val="006F1236"/>
    <w:rsid w:val="006F5D25"/>
    <w:rsid w:val="006F703F"/>
    <w:rsid w:val="006F73DC"/>
    <w:rsid w:val="007063EC"/>
    <w:rsid w:val="00716EDB"/>
    <w:rsid w:val="00727512"/>
    <w:rsid w:val="00756E82"/>
    <w:rsid w:val="007A7CAD"/>
    <w:rsid w:val="007B1C50"/>
    <w:rsid w:val="007B3DD5"/>
    <w:rsid w:val="007C616B"/>
    <w:rsid w:val="007C6D76"/>
    <w:rsid w:val="007D1725"/>
    <w:rsid w:val="007D1AB0"/>
    <w:rsid w:val="007D4ECF"/>
    <w:rsid w:val="007D5372"/>
    <w:rsid w:val="007E11FD"/>
    <w:rsid w:val="007E14D5"/>
    <w:rsid w:val="007E7E69"/>
    <w:rsid w:val="007F49DC"/>
    <w:rsid w:val="007F632D"/>
    <w:rsid w:val="00800203"/>
    <w:rsid w:val="0082351C"/>
    <w:rsid w:val="00836858"/>
    <w:rsid w:val="00837089"/>
    <w:rsid w:val="0085742C"/>
    <w:rsid w:val="008623A0"/>
    <w:rsid w:val="0086553E"/>
    <w:rsid w:val="00871828"/>
    <w:rsid w:val="008838E5"/>
    <w:rsid w:val="008A6696"/>
    <w:rsid w:val="008B13DE"/>
    <w:rsid w:val="008B16A6"/>
    <w:rsid w:val="008B6C78"/>
    <w:rsid w:val="008C2672"/>
    <w:rsid w:val="008D7506"/>
    <w:rsid w:val="008F54CD"/>
    <w:rsid w:val="0091764A"/>
    <w:rsid w:val="00923A6A"/>
    <w:rsid w:val="00952D4C"/>
    <w:rsid w:val="00953C8A"/>
    <w:rsid w:val="009550E8"/>
    <w:rsid w:val="0097235B"/>
    <w:rsid w:val="00986E6D"/>
    <w:rsid w:val="009B798A"/>
    <w:rsid w:val="009B7C92"/>
    <w:rsid w:val="009C66AE"/>
    <w:rsid w:val="00A10454"/>
    <w:rsid w:val="00A110A3"/>
    <w:rsid w:val="00A30FE6"/>
    <w:rsid w:val="00A35360"/>
    <w:rsid w:val="00A42885"/>
    <w:rsid w:val="00A45741"/>
    <w:rsid w:val="00A463D7"/>
    <w:rsid w:val="00A55039"/>
    <w:rsid w:val="00A6322C"/>
    <w:rsid w:val="00A6562D"/>
    <w:rsid w:val="00A81A0C"/>
    <w:rsid w:val="00A91A5E"/>
    <w:rsid w:val="00A931AB"/>
    <w:rsid w:val="00AA41C2"/>
    <w:rsid w:val="00AD49AF"/>
    <w:rsid w:val="00AF1A2D"/>
    <w:rsid w:val="00AF31E7"/>
    <w:rsid w:val="00AF365D"/>
    <w:rsid w:val="00B035A9"/>
    <w:rsid w:val="00B078B9"/>
    <w:rsid w:val="00B10344"/>
    <w:rsid w:val="00B2132E"/>
    <w:rsid w:val="00B27E4C"/>
    <w:rsid w:val="00B33CFC"/>
    <w:rsid w:val="00B47BD3"/>
    <w:rsid w:val="00B50107"/>
    <w:rsid w:val="00B55596"/>
    <w:rsid w:val="00B609BE"/>
    <w:rsid w:val="00B648A8"/>
    <w:rsid w:val="00B72939"/>
    <w:rsid w:val="00B7411A"/>
    <w:rsid w:val="00B82072"/>
    <w:rsid w:val="00B904B2"/>
    <w:rsid w:val="00BB1B6D"/>
    <w:rsid w:val="00BD35D3"/>
    <w:rsid w:val="00BE019D"/>
    <w:rsid w:val="00BE5F9B"/>
    <w:rsid w:val="00C1175F"/>
    <w:rsid w:val="00C12A39"/>
    <w:rsid w:val="00C46578"/>
    <w:rsid w:val="00C46CB0"/>
    <w:rsid w:val="00C5465E"/>
    <w:rsid w:val="00C633FD"/>
    <w:rsid w:val="00C67156"/>
    <w:rsid w:val="00C67FEA"/>
    <w:rsid w:val="00C71D91"/>
    <w:rsid w:val="00C724A7"/>
    <w:rsid w:val="00C74164"/>
    <w:rsid w:val="00C876B5"/>
    <w:rsid w:val="00C93EF1"/>
    <w:rsid w:val="00C959EE"/>
    <w:rsid w:val="00CA757A"/>
    <w:rsid w:val="00CB00B7"/>
    <w:rsid w:val="00CB6A31"/>
    <w:rsid w:val="00CC03D9"/>
    <w:rsid w:val="00CC415C"/>
    <w:rsid w:val="00CD12D7"/>
    <w:rsid w:val="00CD5717"/>
    <w:rsid w:val="00CE2D97"/>
    <w:rsid w:val="00CF4190"/>
    <w:rsid w:val="00D0228F"/>
    <w:rsid w:val="00D11462"/>
    <w:rsid w:val="00D11A55"/>
    <w:rsid w:val="00D162C8"/>
    <w:rsid w:val="00D25045"/>
    <w:rsid w:val="00D27CA5"/>
    <w:rsid w:val="00D32824"/>
    <w:rsid w:val="00D45257"/>
    <w:rsid w:val="00D52151"/>
    <w:rsid w:val="00D660C1"/>
    <w:rsid w:val="00D732CD"/>
    <w:rsid w:val="00D73DAA"/>
    <w:rsid w:val="00D73E62"/>
    <w:rsid w:val="00D810A8"/>
    <w:rsid w:val="00D84E6C"/>
    <w:rsid w:val="00DA27A5"/>
    <w:rsid w:val="00DA32F9"/>
    <w:rsid w:val="00DA5F4A"/>
    <w:rsid w:val="00DB1248"/>
    <w:rsid w:val="00DD5D14"/>
    <w:rsid w:val="00DD69E0"/>
    <w:rsid w:val="00DE17E4"/>
    <w:rsid w:val="00DE6064"/>
    <w:rsid w:val="00E16C47"/>
    <w:rsid w:val="00E24A8F"/>
    <w:rsid w:val="00E4256A"/>
    <w:rsid w:val="00E57015"/>
    <w:rsid w:val="00E60783"/>
    <w:rsid w:val="00E629D5"/>
    <w:rsid w:val="00E62F48"/>
    <w:rsid w:val="00E80E08"/>
    <w:rsid w:val="00E904C6"/>
    <w:rsid w:val="00EA23AA"/>
    <w:rsid w:val="00EA31E5"/>
    <w:rsid w:val="00EB1C31"/>
    <w:rsid w:val="00EB455A"/>
    <w:rsid w:val="00EC160F"/>
    <w:rsid w:val="00ED0574"/>
    <w:rsid w:val="00ED2AD3"/>
    <w:rsid w:val="00ED43A8"/>
    <w:rsid w:val="00EF0C9D"/>
    <w:rsid w:val="00EF3891"/>
    <w:rsid w:val="00EF42A3"/>
    <w:rsid w:val="00F011A4"/>
    <w:rsid w:val="00F05A04"/>
    <w:rsid w:val="00F1523A"/>
    <w:rsid w:val="00F175B3"/>
    <w:rsid w:val="00F221BC"/>
    <w:rsid w:val="00F24FDD"/>
    <w:rsid w:val="00F25792"/>
    <w:rsid w:val="00F266F6"/>
    <w:rsid w:val="00F33FBD"/>
    <w:rsid w:val="00F41C3A"/>
    <w:rsid w:val="00F479D2"/>
    <w:rsid w:val="00F61CA8"/>
    <w:rsid w:val="00F624AC"/>
    <w:rsid w:val="00F64E37"/>
    <w:rsid w:val="00F71B9C"/>
    <w:rsid w:val="00F76CCC"/>
    <w:rsid w:val="00F80E9D"/>
    <w:rsid w:val="00F83C4F"/>
    <w:rsid w:val="00F9005D"/>
    <w:rsid w:val="00FC5F09"/>
    <w:rsid w:val="00FC7796"/>
    <w:rsid w:val="00FE5038"/>
    <w:rsid w:val="00FF3A5C"/>
    <w:rsid w:val="00FF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03DE4"/>
  <w15:chartTrackingRefBased/>
  <w15:docId w15:val="{77145358-C567-4E75-BD85-C17BA88F4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5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5DA2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Вележева Наталия Александровна</dc:creator>
  <cp:keywords/>
  <dc:description/>
  <cp:lastModifiedBy>Новохатько Ольга Васильевна</cp:lastModifiedBy>
  <cp:revision>2</cp:revision>
  <dcterms:created xsi:type="dcterms:W3CDTF">2023-12-28T10:19:00Z</dcterms:created>
  <dcterms:modified xsi:type="dcterms:W3CDTF">2023-12-28T10:19:00Z</dcterms:modified>
</cp:coreProperties>
</file>